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/>
          <w:b/>
          <w:sz w:val="20"/>
          <w:szCs w:val="20"/>
        </w:rPr>
        <w:id w:val="-1187597235"/>
        <w:lock w:val="sdtContentLocked"/>
        <w:placeholder>
          <w:docPart w:val="DefaultPlaceholder_-1854013440"/>
        </w:placeholder>
      </w:sdtPr>
      <w:sdtEndPr/>
      <w:sdtContent>
        <w:p w14:paraId="5C471B7B" w14:textId="5830A0F4" w:rsidR="006F6F76" w:rsidRPr="00937723" w:rsidRDefault="006F6F76" w:rsidP="00937723">
          <w:pPr>
            <w:tabs>
              <w:tab w:val="center" w:pos="4536"/>
              <w:tab w:val="right" w:pos="9072"/>
            </w:tabs>
            <w:spacing w:after="0"/>
            <w:rPr>
              <w:rFonts w:ascii="Times New Roman" w:hAnsi="Times New Roman"/>
              <w:b/>
            </w:rPr>
          </w:pPr>
          <w:r w:rsidRPr="006F6F76">
            <w:rPr>
              <w:rFonts w:ascii="Times New Roman" w:hAnsi="Times New Roman"/>
              <w:b/>
              <w:sz w:val="20"/>
              <w:szCs w:val="20"/>
            </w:rPr>
            <w:t>OSJEČKO-BARANJSKA ŽUPANIJA</w:t>
          </w:r>
        </w:p>
        <w:p w14:paraId="2EF62A55" w14:textId="3974FD92" w:rsidR="006F6F76" w:rsidRPr="006F6F76" w:rsidRDefault="006F6F76" w:rsidP="00937723">
          <w:pPr>
            <w:tabs>
              <w:tab w:val="center" w:pos="4536"/>
              <w:tab w:val="right" w:pos="9072"/>
            </w:tabs>
            <w:spacing w:after="0"/>
            <w:ind w:left="-360" w:firstLine="360"/>
            <w:rPr>
              <w:rFonts w:ascii="Times New Roman" w:hAnsi="Times New Roman"/>
              <w:b/>
              <w:sz w:val="20"/>
              <w:szCs w:val="20"/>
            </w:rPr>
          </w:pPr>
          <w:r w:rsidRPr="006F6F76">
            <w:rPr>
              <w:rFonts w:ascii="Times New Roman" w:hAnsi="Times New Roman"/>
              <w:b/>
              <w:sz w:val="20"/>
              <w:szCs w:val="20"/>
            </w:rPr>
            <w:t>POVJERENSTVO ZA POTPORE  U POLJOPRIVREDI I RURALNOM RAZVOJU</w:t>
          </w:r>
        </w:p>
      </w:sdtContent>
    </w:sdt>
    <w:p w14:paraId="34C2C0E4" w14:textId="77777777" w:rsidR="006F6F76" w:rsidRDefault="006F6F76" w:rsidP="003F6D72">
      <w:pPr>
        <w:tabs>
          <w:tab w:val="center" w:pos="4536"/>
          <w:tab w:val="right" w:pos="9072"/>
        </w:tabs>
        <w:jc w:val="center"/>
        <w:rPr>
          <w:rFonts w:ascii="Times New Roman" w:hAnsi="Times New Roman"/>
          <w:b/>
        </w:rPr>
      </w:pPr>
    </w:p>
    <w:sdt>
      <w:sdtPr>
        <w:rPr>
          <w:rFonts w:ascii="Times New Roman" w:hAnsi="Times New Roman"/>
          <w:b/>
        </w:rPr>
        <w:id w:val="1848441578"/>
        <w:lock w:val="sdtContentLocked"/>
        <w:placeholder>
          <w:docPart w:val="DefaultPlaceholder_-1854013440"/>
        </w:placeholder>
      </w:sdtPr>
      <w:sdtEndPr/>
      <w:sdtContent>
        <w:p w14:paraId="2E6EC5A5" w14:textId="3418D100" w:rsidR="003F6D72" w:rsidRDefault="003F6D72" w:rsidP="00D7560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ZAHTJEV </w:t>
          </w:r>
        </w:p>
        <w:p w14:paraId="6AA1041C" w14:textId="77777777" w:rsidR="002059D6" w:rsidRDefault="003F6D72" w:rsidP="00A4690F">
          <w:pPr>
            <w:spacing w:after="0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</w:rPr>
            <w:t xml:space="preserve">ZA DODJELU POTPORE ZA </w:t>
          </w:r>
          <w:r w:rsidR="00EC235D" w:rsidRPr="00EC235D">
            <w:rPr>
              <w:rFonts w:ascii="Times New Roman" w:hAnsi="Times New Roman"/>
              <w:b/>
              <w:bCs/>
            </w:rPr>
            <w:t>PODIZANJE PLASTENIKA I STAKLENIKA</w:t>
          </w:r>
          <w:r w:rsidR="00A4690F">
            <w:rPr>
              <w:rFonts w:ascii="Times New Roman" w:hAnsi="Times New Roman"/>
              <w:b/>
              <w:bCs/>
            </w:rPr>
            <w:t xml:space="preserve"> </w:t>
          </w:r>
        </w:p>
        <w:p w14:paraId="3E2796B7" w14:textId="77777777" w:rsidR="00A4690F" w:rsidRDefault="00EC235D" w:rsidP="00A4690F">
          <w:pPr>
            <w:spacing w:after="0"/>
            <w:jc w:val="center"/>
            <w:rPr>
              <w:rFonts w:ascii="Times New Roman" w:hAnsi="Times New Roman"/>
              <w:b/>
              <w:bCs/>
            </w:rPr>
          </w:pPr>
          <w:r w:rsidRPr="00EC235D">
            <w:rPr>
              <w:rFonts w:ascii="Times New Roman" w:hAnsi="Times New Roman"/>
              <w:b/>
              <w:bCs/>
            </w:rPr>
            <w:t>ZA UZGOJ POVRĆA I VOĆA</w:t>
          </w:r>
          <w:r>
            <w:rPr>
              <w:rFonts w:ascii="Times New Roman" w:hAnsi="Times New Roman"/>
              <w:b/>
              <w:bCs/>
            </w:rPr>
            <w:t xml:space="preserve"> </w:t>
          </w:r>
          <w:r w:rsidR="00A4690F">
            <w:rPr>
              <w:rFonts w:ascii="Times New Roman" w:hAnsi="Times New Roman"/>
              <w:b/>
              <w:bCs/>
            </w:rPr>
            <w:t xml:space="preserve">NA PODRUČJU OSJEČKO-BARANJSKE </w:t>
          </w:r>
        </w:p>
        <w:p w14:paraId="0FCDBD94" w14:textId="2CFAFF17" w:rsidR="003F6D72" w:rsidRPr="00A4690F" w:rsidRDefault="00A4690F" w:rsidP="00A4690F">
          <w:pPr>
            <w:spacing w:after="0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ŽUPANIJE</w:t>
          </w:r>
          <w:r w:rsidRPr="00EC235D">
            <w:rPr>
              <w:rFonts w:ascii="Times New Roman" w:hAnsi="Times New Roman"/>
              <w:b/>
              <w:bCs/>
            </w:rPr>
            <w:t xml:space="preserve"> </w:t>
          </w:r>
          <w:r w:rsidR="00EC235D">
            <w:rPr>
              <w:rFonts w:ascii="Times New Roman" w:hAnsi="Times New Roman"/>
              <w:b/>
              <w:bCs/>
            </w:rPr>
            <w:t>U</w:t>
          </w:r>
          <w:r w:rsidR="00EC235D">
            <w:rPr>
              <w:rFonts w:ascii="Times New Roman" w:hAnsi="Times New Roman"/>
              <w:b/>
            </w:rPr>
            <w:t xml:space="preserve"> </w:t>
          </w:r>
          <w:r w:rsidR="00047AE1">
            <w:rPr>
              <w:rFonts w:ascii="Times New Roman" w:hAnsi="Times New Roman"/>
              <w:b/>
            </w:rPr>
            <w:t>202</w:t>
          </w:r>
          <w:r w:rsidR="00EC235D">
            <w:rPr>
              <w:rFonts w:ascii="Times New Roman" w:hAnsi="Times New Roman"/>
              <w:b/>
            </w:rPr>
            <w:t>4</w:t>
          </w:r>
          <w:r w:rsidR="00047AE1">
            <w:rPr>
              <w:rFonts w:ascii="Times New Roman" w:hAnsi="Times New Roman"/>
              <w:b/>
            </w:rPr>
            <w:t>. GODINI</w:t>
          </w:r>
        </w:p>
      </w:sdtContent>
    </w:sdt>
    <w:p w14:paraId="62EE9B19" w14:textId="77777777" w:rsidR="00F07EDF" w:rsidRDefault="00F07EDF" w:rsidP="00EC235D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76C10118" w14:textId="77777777" w:rsidR="00D7560B" w:rsidRDefault="00D7560B" w:rsidP="00D7560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157" w:type="dxa"/>
        <w:tblInd w:w="-34" w:type="dxa"/>
        <w:tblLook w:val="04A0" w:firstRow="1" w:lastRow="0" w:firstColumn="1" w:lastColumn="0" w:noHBand="0" w:noVBand="1"/>
      </w:tblPr>
      <w:tblGrid>
        <w:gridCol w:w="3431"/>
        <w:gridCol w:w="113"/>
        <w:gridCol w:w="1730"/>
        <w:gridCol w:w="1134"/>
        <w:gridCol w:w="284"/>
        <w:gridCol w:w="84"/>
        <w:gridCol w:w="1475"/>
        <w:gridCol w:w="1491"/>
        <w:gridCol w:w="5415"/>
      </w:tblGrid>
      <w:tr w:rsidR="003F6D72" w:rsidRPr="005D0544" w14:paraId="6002DC95" w14:textId="77777777" w:rsidTr="009436A7">
        <w:trPr>
          <w:gridAfter w:val="1"/>
          <w:wAfter w:w="5415" w:type="dxa"/>
          <w:trHeight w:val="450"/>
        </w:trPr>
        <w:tc>
          <w:tcPr>
            <w:tcW w:w="9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553EEF3" w14:textId="2BBD2989" w:rsidR="003F6D72" w:rsidRPr="005D0544" w:rsidRDefault="003F6D72" w:rsidP="006B5A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5D0544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1. 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63536956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5D0544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OP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ĆI PODACI O PODNOSITELJU ZAHTJEVA</w:t>
                </w:r>
              </w:sdtContent>
            </w:sdt>
          </w:p>
        </w:tc>
      </w:tr>
      <w:tr w:rsidR="003F6D72" w:rsidRPr="005711F3" w14:paraId="137C6B76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85087109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8D52714" w14:textId="23B744CB" w:rsidR="003F6D72" w:rsidRPr="005711F3" w:rsidRDefault="004C5DD2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  <w:r w:rsidR="003F6D72" w:rsidRPr="005711F3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1A22" w14:textId="77777777" w:rsidR="003F6D72" w:rsidRPr="00896E12" w:rsidRDefault="003F6D72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96E1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B154C9" w:rsidRPr="005711F3" w14:paraId="062EDC3B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951311237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273350EE" w14:textId="41506FAC" w:rsidR="00B154C9" w:rsidRPr="005711F3" w:rsidRDefault="00B154C9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483BD" w14:textId="77777777" w:rsidR="00B154C9" w:rsidRPr="00896E12" w:rsidRDefault="00B154C9" w:rsidP="006B5A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B154C9" w:rsidRPr="005711F3" w14:paraId="4EF8D9E7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59239422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EC36C92" w14:textId="048B4814" w:rsidR="004C5DD2" w:rsidRPr="005711F3" w:rsidRDefault="00FA5BE6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(MB/MBO/MIBPG)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8EC2A" w14:textId="77777777" w:rsidR="00B154C9" w:rsidRPr="00896E12" w:rsidRDefault="00B154C9" w:rsidP="006B5A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3F6D72" w:rsidRPr="005711F3" w14:paraId="47645FAF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697227874"/>
              <w:lock w:val="sdtContentLocked"/>
              <w:placeholder>
                <w:docPart w:val="DefaultPlaceholder_-1854013440"/>
              </w:placeholder>
            </w:sdtPr>
            <w:sdtEndPr>
              <w:rPr>
                <w:sz w:val="20"/>
                <w:szCs w:val="20"/>
              </w:rPr>
            </w:sdtEndPr>
            <w:sdtContent>
              <w:p w14:paraId="3BCC5A2B" w14:textId="09D50D49" w:rsidR="00EF5763" w:rsidRPr="004C5DD2" w:rsidRDefault="003F6D72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C5DD2">
                  <w:rPr>
                    <w:rFonts w:ascii="Times New Roman" w:eastAsia="Times New Roman" w:hAnsi="Times New Roman"/>
                    <w:lang w:eastAsia="hr-HR"/>
                  </w:rPr>
                  <w:t>Adresa</w:t>
                </w:r>
                <w:r w:rsidR="00F07EDF">
                  <w:rPr>
                    <w:rFonts w:ascii="Times New Roman" w:eastAsia="Times New Roman" w:hAnsi="Times New Roman"/>
                    <w:lang w:eastAsia="hr-HR"/>
                  </w:rPr>
                  <w:t xml:space="preserve"> / sjedište</w:t>
                </w:r>
              </w:p>
              <w:p w14:paraId="29AC0900" w14:textId="4C44E369" w:rsidR="003F6D72" w:rsidRPr="00AE2111" w:rsidRDefault="003F6D72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sz w:val="20"/>
                    <w:szCs w:val="20"/>
                    <w:lang w:eastAsia="hr-HR"/>
                  </w:rPr>
                </w:pPr>
                <w:r w:rsidRPr="00AE2111">
                  <w:rPr>
                    <w:rFonts w:ascii="Times New Roman" w:eastAsia="Times New Roman" w:hAnsi="Times New Roman"/>
                    <w:sz w:val="20"/>
                    <w:szCs w:val="20"/>
                    <w:lang w:eastAsia="hr-HR"/>
                  </w:rPr>
                  <w:t>(</w:t>
                </w:r>
                <w:r w:rsidRPr="00467FF6">
                  <w:rPr>
                    <w:rFonts w:ascii="Times New Roman" w:eastAsia="Times New Roman" w:hAnsi="Times New Roman"/>
                    <w:i/>
                    <w:iCs/>
                    <w:sz w:val="20"/>
                    <w:szCs w:val="20"/>
                    <w:lang w:eastAsia="hr-HR"/>
                  </w:rPr>
                  <w:t>ulica, mjesto, poštanski broj</w:t>
                </w:r>
                <w:r w:rsidRPr="00AE2111">
                  <w:rPr>
                    <w:rFonts w:ascii="Times New Roman" w:eastAsia="Times New Roman" w:hAnsi="Times New Roman"/>
                    <w:sz w:val="20"/>
                    <w:szCs w:val="20"/>
                    <w:lang w:eastAsia="hr-HR"/>
                  </w:rPr>
                  <w:t>)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2159F" w14:textId="77777777" w:rsidR="003F6D72" w:rsidRPr="00896E12" w:rsidRDefault="003F6D72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96E1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3F6D72" w:rsidRPr="005711F3" w14:paraId="097082EB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44643022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0B79E21" w14:textId="65FBF0B2" w:rsidR="003F6D72" w:rsidRPr="005711F3" w:rsidRDefault="003F6D72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Telefon</w:t>
                </w:r>
                <w:r w:rsidR="00EF0435">
                  <w:rPr>
                    <w:rFonts w:ascii="Times New Roman" w:eastAsia="Times New Roman" w:hAnsi="Times New Roman"/>
                    <w:lang w:eastAsia="hr-HR"/>
                  </w:rPr>
                  <w:t xml:space="preserve"> / mobitel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A44DC" w14:textId="77777777" w:rsidR="003F6D72" w:rsidRPr="00896E12" w:rsidRDefault="003F6D72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96E1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3F6D72" w:rsidRPr="005711F3" w14:paraId="544548B4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36123739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C5B206D" w14:textId="204F9845" w:rsidR="003F6D72" w:rsidRPr="005711F3" w:rsidRDefault="003F6D72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Adresa e-pošte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D223" w14:textId="77777777" w:rsidR="003F6D72" w:rsidRPr="00896E12" w:rsidRDefault="003F6D72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96E1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3F6D72" w:rsidRPr="005711F3" w14:paraId="21B9026C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28091833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102FFE1" w14:textId="118493F5" w:rsidR="003F6D72" w:rsidRPr="005711F3" w:rsidRDefault="003F6D72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IBAN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1016" w14:textId="77777777" w:rsidR="003F6D72" w:rsidRPr="00896E12" w:rsidRDefault="003F6D72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3F6D72" w:rsidRPr="005711F3" w14:paraId="081E2FE2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80759209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19EB3F0" w14:textId="47A174FA" w:rsidR="003F6D72" w:rsidRPr="00FA5BE6" w:rsidRDefault="00FA5BE6" w:rsidP="00220BD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9DBB3" w14:textId="77777777" w:rsidR="003F6D72" w:rsidRPr="00896E12" w:rsidRDefault="003F6D72" w:rsidP="00EF04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F0435" w14:paraId="4DD1B67E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9299528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91F9A04" w14:textId="318BD4E0" w:rsidR="00EF0435" w:rsidRDefault="00EF0435" w:rsidP="000E4E4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 w:rsidR="007538E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7538EB"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445AD" w14:textId="671FFBB6" w:rsidR="00EF0435" w:rsidRPr="00433637" w:rsidRDefault="00D62B49" w:rsidP="000E4E4E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3E4753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EF043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241C8E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185672635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EF0435"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 w:rsidR="00EF0435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-2088607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21A9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241C8E"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r w:rsidR="00EF043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133668362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EF0435" w:rsidRPr="00433637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  <w:r w:rsidR="00EF0435" w:rsidRPr="0043363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3F6D72" w:rsidRPr="005711F3" w14:paraId="1CC92837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Start w:id="0" w:name="_Hlk156640833" w:displacedByCustomXml="next"/>
          <w:sdt>
            <w:sdtPr>
              <w:rPr>
                <w:rFonts w:ascii="Times New Roman" w:eastAsia="Times New Roman" w:hAnsi="Times New Roman"/>
                <w:lang w:eastAsia="hr-HR"/>
              </w:rPr>
              <w:id w:val="82301063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152E5E8" w14:textId="71605AC5" w:rsidR="003F6D72" w:rsidRPr="004C5DD2" w:rsidRDefault="003F6D72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C5DD2">
                  <w:rPr>
                    <w:rFonts w:ascii="Times New Roman" w:eastAsia="Times New Roman" w:hAnsi="Times New Roman"/>
                    <w:lang w:eastAsia="hr-HR"/>
                  </w:rPr>
                  <w:t>Ime, prezime i funkcija odgovorne osobe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A987F" w14:textId="77777777" w:rsidR="003F6D72" w:rsidRPr="00896E12" w:rsidRDefault="003F6D72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bookmarkEnd w:id="0"/>
      <w:tr w:rsidR="00EF5763" w:rsidRPr="005711F3" w14:paraId="7E2CDD47" w14:textId="77777777" w:rsidTr="00D56FFF">
        <w:trPr>
          <w:trHeight w:val="425"/>
        </w:trPr>
        <w:tc>
          <w:tcPr>
            <w:tcW w:w="9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189062" w14:textId="77777777" w:rsidR="00EF5763" w:rsidRPr="005711F3" w:rsidRDefault="00EF5763" w:rsidP="006F6F7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  <w:b/>
              </w:rPr>
              <w:t xml:space="preserve">2. NAZIV I OPIS </w:t>
            </w:r>
            <w:r w:rsidR="00663AB1">
              <w:rPr>
                <w:rFonts w:ascii="Times New Roman" w:eastAsia="Arial Unicode MS" w:hAnsi="Times New Roman"/>
                <w:b/>
              </w:rPr>
              <w:t>ULAGANJA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7E79B" w14:textId="77777777" w:rsidR="00EF5763" w:rsidRPr="005711F3" w:rsidRDefault="00EF5763" w:rsidP="006B5A4A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</w:p>
        </w:tc>
      </w:tr>
      <w:tr w:rsidR="00FF43EE" w:rsidRPr="00EF5763" w14:paraId="20E33BE2" w14:textId="77777777" w:rsidTr="00EA2644">
        <w:trPr>
          <w:trHeight w:val="220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408120749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1A31E0EF" w14:textId="16245DA8" w:rsidR="00FF43EE" w:rsidRPr="003D1E8F" w:rsidRDefault="00FF43EE" w:rsidP="003E4753">
                <w:pPr>
                  <w:spacing w:after="0" w:line="264" w:lineRule="auto"/>
                  <w:ind w:right="311"/>
                  <w:rPr>
                    <w:rFonts w:ascii="Times New Roman" w:eastAsia="Times New Roman" w:hAnsi="Times New Roman"/>
                    <w:b/>
                    <w:bCs/>
                    <w:vertAlign w:val="superscript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aziv ulaganja i površin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u u m</w:t>
                </w:r>
                <w:r>
                  <w:rPr>
                    <w:rFonts w:ascii="Times New Roman" w:eastAsia="Times New Roman" w:hAnsi="Times New Roman"/>
                    <w:b/>
                    <w:bCs/>
                    <w:vertAlign w:val="superscript"/>
                    <w:lang w:eastAsia="hr-HR"/>
                  </w:rPr>
                  <w:t>2</w:t>
                </w:r>
              </w:p>
              <w:p w14:paraId="068EF949" w14:textId="21C177F9" w:rsidR="00FF43EE" w:rsidRPr="00EF5763" w:rsidRDefault="00FF43EE" w:rsidP="00D662B6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i upisati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površinu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F0A14" w14:textId="1DC58D1D" w:rsidR="00FF43EE" w:rsidRDefault="00FF43EE" w:rsidP="00D56FF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021909762"/>
              <w:lock w:val="sdtContentLocked"/>
              <w:placeholder>
                <w:docPart w:val="DefaultPlaceholder_-1854013440"/>
              </w:placeholder>
            </w:sdtPr>
            <w:sdtEndPr>
              <w:rPr>
                <w:vertAlign w:val="superscript"/>
              </w:rPr>
            </w:sdtEndPr>
            <w:sdtContent>
              <w:p w14:paraId="16AB7856" w14:textId="621D7096" w:rsidR="00FF43EE" w:rsidRPr="00D30A86" w:rsidRDefault="00FF43EE" w:rsidP="00D30A8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vertAlign w:val="superscript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</w:t>
                </w:r>
                <w:r>
                  <w:rPr>
                    <w:rFonts w:ascii="Times New Roman" w:eastAsia="Times New Roman" w:hAnsi="Times New Roman"/>
                    <w:vertAlign w:val="superscript"/>
                    <w:lang w:eastAsia="hr-HR"/>
                  </w:rPr>
                  <w:t>2</w:t>
                </w:r>
              </w:p>
            </w:sdtContent>
          </w:sdt>
        </w:tc>
        <w:tc>
          <w:tcPr>
            <w:tcW w:w="33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977B7" w14:textId="72A348EE" w:rsidR="00FF43EE" w:rsidRPr="00654328" w:rsidRDefault="00FF43EE" w:rsidP="00D56FF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5415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C4291E0" w14:textId="77777777" w:rsidR="00FF43EE" w:rsidRPr="00EF5763" w:rsidRDefault="00FF43EE" w:rsidP="00D662B6"/>
        </w:tc>
      </w:tr>
      <w:tr w:rsidR="00FF43EE" w:rsidRPr="00EF5763" w14:paraId="3F0374F3" w14:textId="77777777" w:rsidTr="00EA2644">
        <w:trPr>
          <w:trHeight w:val="510"/>
        </w:trPr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03BB6" w14:textId="77777777" w:rsidR="00FF43EE" w:rsidRDefault="00FF43EE" w:rsidP="00D662B6">
            <w:pPr>
              <w:spacing w:after="0" w:line="264" w:lineRule="auto"/>
              <w:ind w:right="456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B1870" w14:textId="4F664713" w:rsidR="00FF43EE" w:rsidRPr="00E53EAF" w:rsidRDefault="00D62B49" w:rsidP="00D56FFF">
            <w:pPr>
              <w:spacing w:after="0" w:line="240" w:lineRule="auto"/>
              <w:rPr>
                <w:rFonts w:cs="Arial"/>
                <w:bCs/>
                <w:sz w:val="28"/>
                <w:szCs w:val="28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348025150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3E4753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FF43EE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19871104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FF43EE">
                  <w:rPr>
                    <w:rFonts w:ascii="Times New Roman" w:eastAsia="Times New Roman" w:hAnsi="Times New Roman"/>
                    <w:lang w:eastAsia="hr-HR"/>
                  </w:rPr>
                  <w:t>PLASTENIK</w:t>
                </w:r>
              </w:sdtContent>
            </w:sdt>
            <w:r w:rsidR="00FF43EE">
              <w:rPr>
                <w:rFonts w:ascii="Times New Roman" w:eastAsia="Times New Roman" w:hAnsi="Times New Roman"/>
                <w:lang w:eastAsia="hr-HR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F915A" w14:textId="3FBD8990" w:rsidR="00FF43EE" w:rsidRPr="00B65DB3" w:rsidRDefault="00FF43EE" w:rsidP="00B65D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81A89" w14:textId="77777777" w:rsidR="00FF43EE" w:rsidRPr="00654328" w:rsidRDefault="00FF43EE" w:rsidP="00D56FF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5415" w:type="dxa"/>
            <w:vMerge/>
            <w:shd w:val="clear" w:color="auto" w:fill="FFFFFF"/>
            <w:vAlign w:val="center"/>
          </w:tcPr>
          <w:p w14:paraId="080EE8BE" w14:textId="77777777" w:rsidR="00FF43EE" w:rsidRPr="00EF5763" w:rsidRDefault="00FF43EE" w:rsidP="00D662B6"/>
        </w:tc>
      </w:tr>
      <w:tr w:rsidR="00FF43EE" w:rsidRPr="00EF5763" w14:paraId="7D06366E" w14:textId="77777777" w:rsidTr="00EA2644">
        <w:trPr>
          <w:trHeight w:val="510"/>
        </w:trPr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309F5" w14:textId="77777777" w:rsidR="00FF43EE" w:rsidRDefault="00FF43EE" w:rsidP="00D662B6">
            <w:pPr>
              <w:spacing w:after="0" w:line="264" w:lineRule="auto"/>
              <w:ind w:right="456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79132" w14:textId="1E29453A" w:rsidR="00FF43EE" w:rsidRPr="00E53EAF" w:rsidRDefault="00D62B49" w:rsidP="00034A58">
            <w:pPr>
              <w:spacing w:after="0" w:line="240" w:lineRule="auto"/>
              <w:rPr>
                <w:rFonts w:cs="Arial"/>
                <w:bCs/>
                <w:sz w:val="28"/>
                <w:szCs w:val="28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298371925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21A9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FF43EE">
              <w:rPr>
                <w:rFonts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10509100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2"/>
                  <w:szCs w:val="22"/>
                  <w:lang w:eastAsia="hr-HR"/>
                </w:rPr>
              </w:sdtEndPr>
              <w:sdtContent>
                <w:r w:rsidR="00FF43EE">
                  <w:rPr>
                    <w:rFonts w:ascii="Times New Roman" w:eastAsia="Times New Roman" w:hAnsi="Times New Roman"/>
                    <w:lang w:eastAsia="hr-HR"/>
                  </w:rPr>
                  <w:t>STAKLENIK</w:t>
                </w:r>
              </w:sdtContent>
            </w:sdt>
            <w:r w:rsidR="00FF43EE">
              <w:rPr>
                <w:rFonts w:ascii="Times New Roman" w:eastAsia="Times New Roman" w:hAnsi="Times New Roman"/>
                <w:lang w:eastAsia="hr-HR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1EEDF" w14:textId="6FE7811A" w:rsidR="00FF43EE" w:rsidRPr="00B65DB3" w:rsidRDefault="00FF43EE" w:rsidP="00B65DB3">
            <w:pPr>
              <w:spacing w:before="120"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15A606" w14:textId="7D31D62E" w:rsidR="00FF43EE" w:rsidRPr="00654328" w:rsidRDefault="00FF43EE" w:rsidP="00D56FF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541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8EF2D1" w14:textId="77777777" w:rsidR="00FF43EE" w:rsidRPr="00EF5763" w:rsidRDefault="00FF43EE" w:rsidP="00D662B6"/>
        </w:tc>
      </w:tr>
      <w:tr w:rsidR="009436A7" w:rsidRPr="00EF5763" w14:paraId="268BE2B4" w14:textId="77777777" w:rsidTr="00EA2644">
        <w:trPr>
          <w:trHeight w:val="560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hAnsi="Times New Roman"/>
              </w:rPr>
              <w:id w:val="-118882092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87D0A2B" w14:textId="1A9B8D91" w:rsidR="009436A7" w:rsidRDefault="009436A7" w:rsidP="00D662B6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Mjesto (lokacija) ulaganja</w:t>
                </w:r>
              </w:p>
              <w:p w14:paraId="7FFBEEE1" w14:textId="5AEB940D" w:rsidR="009436A7" w:rsidRPr="007A1427" w:rsidRDefault="009436A7" w:rsidP="00D662B6">
                <w:pPr>
                  <w:spacing w:after="0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/>
                  </w:rPr>
                  <w:t>(</w:t>
                </w:r>
                <w:r w:rsidRPr="00F22E1A">
                  <w:rPr>
                    <w:rFonts w:ascii="Times New Roman" w:hAnsi="Times New Roman"/>
                    <w:i/>
                    <w:iCs/>
                  </w:rPr>
                  <w:t>navesti sve ako ih je više</w:t>
                </w:r>
                <w:r w:rsidR="005A513B">
                  <w:rPr>
                    <w:rFonts w:ascii="Times New Roman" w:hAnsi="Times New Roman"/>
                    <w:i/>
                    <w:iCs/>
                  </w:rPr>
                  <w:t>, označiti</w:t>
                </w:r>
                <w:r w:rsidR="00C85BA5">
                  <w:rPr>
                    <w:rFonts w:ascii="Times New Roman" w:hAnsi="Times New Roman"/>
                    <w:i/>
                    <w:iCs/>
                  </w:rPr>
                  <w:t xml:space="preserve"> </w:t>
                </w:r>
                <w:r w:rsidR="00C85BA5"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hAnsi="Times New Roman"/>
                  </w:rPr>
                  <w:t>)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83714" w14:textId="77777777" w:rsidR="009436A7" w:rsidRPr="00896E12" w:rsidRDefault="009436A7" w:rsidP="00F07EDF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35F884" w14:textId="77777777" w:rsidR="009436A7" w:rsidRPr="00EF5763" w:rsidRDefault="009436A7" w:rsidP="00D662B6"/>
        </w:tc>
      </w:tr>
      <w:tr w:rsidR="009436A7" w:rsidRPr="00EF5763" w14:paraId="1D5F521B" w14:textId="77777777" w:rsidTr="00EA2644">
        <w:trPr>
          <w:trHeight w:val="332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4EBE1" w14:textId="77777777" w:rsidR="009436A7" w:rsidRDefault="009436A7" w:rsidP="00D662B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A0470" w14:textId="1F97B50A" w:rsidR="009436A7" w:rsidRPr="00EF5763" w:rsidRDefault="00D62B49" w:rsidP="00F07EDF">
            <w:pPr>
              <w:spacing w:before="120" w:after="0"/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861128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21A9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9436A7">
              <w:rPr>
                <w:rFonts w:eastAsia="Times New Roman" w:cs="Arial"/>
                <w:lang w:eastAsia="hr-HR"/>
              </w:rPr>
              <w:t xml:space="preserve">   </w:t>
            </w:r>
            <w:sdt>
              <w:sdtPr>
                <w:rPr>
                  <w:rFonts w:eastAsia="Times New Roman" w:cs="Arial"/>
                  <w:lang w:eastAsia="hr-HR"/>
                </w:rPr>
                <w:id w:val="-35727219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</w:rPr>
              </w:sdtEndPr>
              <w:sdtContent>
                <w:r w:rsidR="009436A7" w:rsidRPr="00A71D8F">
                  <w:rPr>
                    <w:rFonts w:ascii="Times New Roman" w:eastAsia="Times New Roman" w:hAnsi="Times New Roman"/>
                    <w:lang w:eastAsia="hr-HR"/>
                  </w:rPr>
                  <w:t xml:space="preserve">Ulaganje na području </w:t>
                </w:r>
                <w:r w:rsidR="009436A7">
                  <w:rPr>
                    <w:rFonts w:ascii="Times New Roman" w:eastAsia="Times New Roman" w:hAnsi="Times New Roman"/>
                    <w:lang w:eastAsia="hr-HR"/>
                  </w:rPr>
                  <w:t>O</w:t>
                </w:r>
                <w:r w:rsidR="009436A7" w:rsidRPr="00A71D8F">
                  <w:rPr>
                    <w:rFonts w:ascii="Times New Roman" w:eastAsia="Times New Roman" w:hAnsi="Times New Roman"/>
                    <w:lang w:eastAsia="hr-HR"/>
                  </w:rPr>
                  <w:t>sječko-baranjske županije</w:t>
                </w:r>
              </w:sdtContent>
            </w:sdt>
          </w:p>
        </w:tc>
        <w:tc>
          <w:tcPr>
            <w:tcW w:w="541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68ED2A" w14:textId="77777777" w:rsidR="009436A7" w:rsidRPr="00EF5763" w:rsidRDefault="009436A7" w:rsidP="00D662B6"/>
        </w:tc>
      </w:tr>
      <w:tr w:rsidR="00D662B6" w:rsidRPr="00EF5763" w14:paraId="10C8962C" w14:textId="77777777" w:rsidTr="00EA2644">
        <w:trPr>
          <w:trHeight w:val="1121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hAnsi="Times New Roman"/>
              </w:rPr>
              <w:id w:val="-45325612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B8C3450" w14:textId="3A3731CC" w:rsidR="00D662B6" w:rsidRPr="00896E12" w:rsidRDefault="00D662B6" w:rsidP="00896E12">
                <w:pPr>
                  <w:spacing w:before="120"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Svrha i ciljevi ulaganj</w:t>
                </w:r>
                <w:r w:rsidR="00896E12">
                  <w:rPr>
                    <w:rFonts w:ascii="Times New Roman" w:hAnsi="Times New Roman"/>
                  </w:rPr>
                  <w:t>a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FA03B" w14:textId="77777777" w:rsidR="00D662B6" w:rsidRPr="00896E12" w:rsidRDefault="00D662B6" w:rsidP="00F07EDF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2AFA0" w14:textId="77777777" w:rsidR="00D662B6" w:rsidRPr="00EF5763" w:rsidRDefault="00D662B6" w:rsidP="00D662B6"/>
        </w:tc>
      </w:tr>
      <w:tr w:rsidR="00D662B6" w:rsidRPr="00EF5763" w14:paraId="4ADC1218" w14:textId="77777777" w:rsidTr="00EA2644">
        <w:trPr>
          <w:trHeight w:val="9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hAnsi="Times New Roman"/>
              </w:rPr>
              <w:id w:val="-114195444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A35D200" w14:textId="1BEFEA31" w:rsidR="00D662B6" w:rsidRPr="007A1427" w:rsidRDefault="00D662B6" w:rsidP="005529C7">
                <w:pPr>
                  <w:spacing w:before="120" w:after="0"/>
                  <w:rPr>
                    <w:rFonts w:ascii="Times New Roman" w:hAnsi="Times New Roman"/>
                  </w:rPr>
                </w:pPr>
                <w:r w:rsidRPr="007A1427">
                  <w:rPr>
                    <w:rFonts w:ascii="Times New Roman" w:hAnsi="Times New Roman"/>
                  </w:rPr>
                  <w:t>O</w:t>
                </w:r>
                <w:r>
                  <w:rPr>
                    <w:rFonts w:ascii="Times New Roman" w:hAnsi="Times New Roman"/>
                  </w:rPr>
                  <w:t>čekivani rezultati</w:t>
                </w:r>
                <w:r w:rsidR="005529C7">
                  <w:rPr>
                    <w:rFonts w:ascii="Times New Roman" w:hAnsi="Times New Roman"/>
                  </w:rPr>
                  <w:t xml:space="preserve"> od ulaganja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636CB" w14:textId="77777777" w:rsidR="00D662B6" w:rsidRPr="00896E12" w:rsidRDefault="00D662B6" w:rsidP="00F07EDF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1000F" w14:textId="77777777" w:rsidR="00D662B6" w:rsidRPr="00EF5763" w:rsidRDefault="00D662B6" w:rsidP="00D662B6"/>
        </w:tc>
      </w:tr>
      <w:tr w:rsidR="003D1E8F" w:rsidRPr="00EF5763" w14:paraId="0FEB0963" w14:textId="77777777" w:rsidTr="00EA2644">
        <w:trPr>
          <w:trHeight w:val="70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hAnsi="Times New Roman"/>
                <w:b/>
                <w:bCs/>
              </w:rPr>
              <w:id w:val="-1718347431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77AF09F8" w14:textId="7BD8F20A" w:rsidR="003D1E8F" w:rsidRPr="003D1E8F" w:rsidRDefault="003D1E8F" w:rsidP="005529C7">
                <w:pPr>
                  <w:spacing w:before="120" w:after="0"/>
                  <w:rPr>
                    <w:rFonts w:ascii="Times New Roman" w:hAnsi="Times New Roman"/>
                    <w:b/>
                    <w:bCs/>
                  </w:rPr>
                </w:pPr>
                <w:r w:rsidRPr="003D1E8F">
                  <w:rPr>
                    <w:rFonts w:ascii="Times New Roman" w:hAnsi="Times New Roman"/>
                    <w:b/>
                    <w:bCs/>
                  </w:rPr>
                  <w:t>Traženi iznos potpore</w:t>
                </w:r>
              </w:p>
              <w:p w14:paraId="111E547A" w14:textId="772FB252" w:rsidR="003D1E8F" w:rsidRPr="007A1427" w:rsidRDefault="003D1E8F" w:rsidP="003D1E8F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(</w:t>
                </w:r>
                <w:r w:rsidRPr="003D1E8F">
                  <w:rPr>
                    <w:rFonts w:ascii="Times New Roman" w:hAnsi="Times New Roman"/>
                    <w:i/>
                    <w:iCs/>
                  </w:rPr>
                  <w:t>u eurima</w:t>
                </w:r>
                <w:r>
                  <w:rPr>
                    <w:rFonts w:ascii="Times New Roman" w:hAnsi="Times New Roman"/>
                  </w:rPr>
                  <w:t>)</w:t>
                </w:r>
              </w:p>
            </w:sdtContent>
          </w:sdt>
        </w:tc>
        <w:tc>
          <w:tcPr>
            <w:tcW w:w="63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B76A7" w14:textId="77777777" w:rsidR="003D1E8F" w:rsidRPr="00EF5763" w:rsidRDefault="003D1E8F" w:rsidP="00F07EDF">
            <w:pPr>
              <w:spacing w:before="120" w:after="0"/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3D690" w14:textId="77777777" w:rsidR="003D1E8F" w:rsidRPr="00EF5763" w:rsidRDefault="003D1E8F" w:rsidP="00D662B6"/>
        </w:tc>
      </w:tr>
      <w:tr w:rsidR="00D662B6" w:rsidRPr="005711F3" w14:paraId="1E173248" w14:textId="77777777" w:rsidTr="00D56FFF">
        <w:trPr>
          <w:trHeight w:val="425"/>
        </w:trPr>
        <w:tc>
          <w:tcPr>
            <w:tcW w:w="9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D3E1D9" w14:textId="77777777" w:rsidR="00D662B6" w:rsidRPr="005711F3" w:rsidRDefault="00F07EDF" w:rsidP="00D662B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</w:rPr>
            </w:pPr>
            <w:r>
              <w:br w:type="page"/>
            </w:r>
            <w:r w:rsidR="00D662B6">
              <w:rPr>
                <w:rFonts w:ascii="Times New Roman" w:eastAsia="Arial Unicode MS" w:hAnsi="Times New Roman"/>
                <w:b/>
              </w:rPr>
              <w:t>3</w:t>
            </w:r>
            <w:r w:rsidR="00D662B6" w:rsidRPr="005711F3">
              <w:rPr>
                <w:rFonts w:ascii="Times New Roman" w:eastAsia="Arial Unicode MS" w:hAnsi="Times New Roman"/>
                <w:b/>
              </w:rPr>
              <w:t>. PRIHVATLJIVI TROŠKOVI ULAGANJA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C153A" w14:textId="77777777" w:rsidR="00D662B6" w:rsidRPr="005711F3" w:rsidRDefault="00D662B6" w:rsidP="00D662B6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</w:p>
        </w:tc>
      </w:tr>
      <w:tr w:rsidR="001B3F13" w:rsidRPr="00993D7B" w14:paraId="3E93796D" w14:textId="77777777" w:rsidTr="00EA2644">
        <w:trPr>
          <w:gridAfter w:val="1"/>
          <w:wAfter w:w="5415" w:type="dxa"/>
          <w:trHeight w:val="578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B052" w14:textId="77777777" w:rsidR="001B3F13" w:rsidRPr="00993D7B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Vrsta troška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89757756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184DED1" w14:textId="2388856A" w:rsidR="001B3F13" w:rsidRDefault="001B3F13" w:rsidP="001B3F1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2DD3A9DC" w14:textId="39343957" w:rsidR="001B3F13" w:rsidRPr="00993D7B" w:rsidRDefault="001B3F13" w:rsidP="001B3F1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993D7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priložiti račune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93663262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688D5A8" w14:textId="5E1DD66B" w:rsidR="001B3F13" w:rsidRDefault="001B3F13" w:rsidP="001B3F13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  <w:p w14:paraId="3C50C089" w14:textId="62A7E58A" w:rsidR="001B3F13" w:rsidRPr="00993D7B" w:rsidRDefault="001B3F13" w:rsidP="001B3F13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bez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 PDV-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a</w:t>
                </w:r>
              </w:p>
            </w:sdtContent>
          </w:sdt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3146A" w14:textId="77777777" w:rsidR="001B3F13" w:rsidRDefault="001B3F13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 xml:space="preserve">Iznos </w:t>
            </w:r>
          </w:p>
          <w:p w14:paraId="24F0A26A" w14:textId="2DB06B5A" w:rsidR="001B3F13" w:rsidRPr="00993D7B" w:rsidRDefault="001B3F13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s PDV-om</w:t>
            </w:r>
          </w:p>
        </w:tc>
      </w:tr>
      <w:tr w:rsidR="001B3F13" w:rsidRPr="00902FB1" w14:paraId="6C8A021A" w14:textId="77777777" w:rsidTr="00EA2644">
        <w:trPr>
          <w:gridAfter w:val="1"/>
          <w:wAfter w:w="5415" w:type="dxa"/>
          <w:trHeight w:val="510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color w:val="000000"/>
              </w:rPr>
              <w:id w:val="125964409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AA6236D" w14:textId="7831B21B" w:rsidR="001B3F13" w:rsidRPr="00993D7B" w:rsidRDefault="001B3F13" w:rsidP="001B3F1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07585">
                  <w:rPr>
                    <w:rFonts w:ascii="Times New Roman" w:hAnsi="Times New Roman"/>
                    <w:color w:val="000000"/>
                  </w:rPr>
                  <w:t xml:space="preserve">Troškovi nabave/izgradnje novih ili rekonstrukciju vlastitih postojećih plastenika/staklenika najmanje površine </w:t>
                </w:r>
                <w:r>
                  <w:rPr>
                    <w:rFonts w:ascii="Times New Roman" w:hAnsi="Times New Roman"/>
                    <w:color w:val="000000"/>
                  </w:rPr>
                  <w:t>100</w:t>
                </w:r>
                <w:r w:rsidRPr="00307585">
                  <w:rPr>
                    <w:rFonts w:ascii="Times New Roman" w:hAnsi="Times New Roman"/>
                    <w:color w:val="000000"/>
                  </w:rPr>
                  <w:t xml:space="preserve"> m²</w:t>
                </w:r>
              </w:p>
            </w:sdtContent>
          </w:sdt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38B13" w14:textId="77777777" w:rsidR="001B3F13" w:rsidRPr="00902FB1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9E012" w14:textId="6667B40F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5D35B" w14:textId="77777777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1B3F13" w:rsidRPr="00902FB1" w14:paraId="36A044B3" w14:textId="77777777" w:rsidTr="00EA2644">
        <w:trPr>
          <w:gridAfter w:val="1"/>
          <w:wAfter w:w="5415" w:type="dxa"/>
          <w:trHeight w:val="51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B5DE" w14:textId="77777777" w:rsidR="001B3F13" w:rsidRPr="00993D7B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C92BE" w14:textId="77777777" w:rsidR="001B3F13" w:rsidRPr="00902FB1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CB11C" w14:textId="7338F785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34022" w14:textId="77777777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1B3F13" w:rsidRPr="00902FB1" w14:paraId="0AC0A500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08035530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D7853AE" w14:textId="7F26B3FD" w:rsidR="001B3F13" w:rsidRDefault="001B3F13" w:rsidP="001B3F1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Troškovi opreme</w:t>
                </w:r>
              </w:p>
              <w:p w14:paraId="4C2F0D15" w14:textId="0C003610" w:rsidR="001B3F13" w:rsidRPr="00993D7B" w:rsidRDefault="001B3F13" w:rsidP="001B3F1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023F06">
                  <w:rPr>
                    <w:rFonts w:ascii="Times New Roman" w:eastAsia="Times New Roman" w:hAnsi="Times New Roman"/>
                    <w:sz w:val="20"/>
                    <w:szCs w:val="20"/>
                    <w:lang w:eastAsia="hr-HR"/>
                  </w:rPr>
                  <w:t>oprema za dodatno osvjetljenje i zasjenjivanje; uređaji za poboljšanje mikroklimatskih uvjeta; proizvodni stolovi i police; pomoćna oprema (mulch folija, cijevi za navodnjavanje kap na kap, agrotekstil); oprema i uređaji za zaštitu bilja i sterilizaciju tla i supstrata; agregat za proizvodnju el. energije i dr.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4F573" w14:textId="77777777" w:rsidR="001B3F13" w:rsidRPr="00902FB1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5B46C" w14:textId="23B21AA5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C41" w14:textId="77777777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1B3F13" w:rsidRPr="00902FB1" w14:paraId="77CB039F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AAFF" w14:textId="77777777" w:rsidR="001B3F13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B4566" w14:textId="77777777" w:rsidR="001B3F13" w:rsidRPr="00902FB1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AC2BE" w14:textId="14EBCE05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DBF26" w14:textId="77777777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1B3F13" w:rsidRPr="00902FB1" w14:paraId="63A3CFD1" w14:textId="77777777" w:rsidTr="00EA2644">
        <w:trPr>
          <w:gridAfter w:val="1"/>
          <w:wAfter w:w="5415" w:type="dxa"/>
          <w:trHeight w:val="567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DD7A" w14:textId="77777777" w:rsidR="001B3F13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E2D47" w14:textId="77777777" w:rsidR="001B3F13" w:rsidRPr="00902FB1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B6EC2" w14:textId="2BC0E497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4CF5C" w14:textId="77777777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1B3F13" w:rsidRPr="00902FB1" w14:paraId="3FF2D9F3" w14:textId="77777777" w:rsidTr="00EA2644">
        <w:trPr>
          <w:gridAfter w:val="1"/>
          <w:wAfter w:w="5415" w:type="dxa"/>
          <w:trHeight w:val="483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0B14" w14:textId="77777777" w:rsidR="001B3F13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E1BB3" w14:textId="77777777" w:rsidR="001B3F13" w:rsidRPr="00902FB1" w:rsidRDefault="001B3F13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FD781" w14:textId="12E69350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B5684" w14:textId="77777777" w:rsidR="001B3F13" w:rsidRPr="00902FB1" w:rsidRDefault="001B3F13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2302FE" w:rsidRPr="00902FB1" w14:paraId="4BD2C2C0" w14:textId="77777777" w:rsidTr="00D56FFF">
        <w:trPr>
          <w:gridAfter w:val="1"/>
          <w:wAfter w:w="5415" w:type="dxa"/>
          <w:trHeight w:val="450"/>
        </w:trPr>
        <w:tc>
          <w:tcPr>
            <w:tcW w:w="6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5154" w14:textId="77777777" w:rsidR="002302FE" w:rsidRPr="00D65C29" w:rsidRDefault="002302FE" w:rsidP="001B3F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65C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0A81" w14:textId="597555D2" w:rsidR="002302FE" w:rsidRPr="00D65C29" w:rsidRDefault="002302FE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FDECA" w14:textId="77777777" w:rsidR="002302FE" w:rsidRPr="00902FB1" w:rsidRDefault="002302FE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1B3F13" w:rsidRPr="005711F3" w14:paraId="055FD53D" w14:textId="77777777" w:rsidTr="009436A7">
        <w:trPr>
          <w:gridAfter w:val="1"/>
          <w:wAfter w:w="5415" w:type="dxa"/>
          <w:trHeight w:val="414"/>
        </w:trPr>
        <w:tc>
          <w:tcPr>
            <w:tcW w:w="9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208714246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F8611A5" w14:textId="5D2A7B64" w:rsidR="001B3F13" w:rsidRPr="005711F3" w:rsidRDefault="001B3F13" w:rsidP="001B3F13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4</w:t>
                </w:r>
                <w:r w:rsidRPr="005711F3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p>
            </w:sdtContent>
          </w:sdt>
        </w:tc>
      </w:tr>
      <w:tr w:rsidR="001B3F13" w:rsidRPr="005711F3" w14:paraId="15A57E0F" w14:textId="77777777" w:rsidTr="009436A7">
        <w:trPr>
          <w:gridAfter w:val="1"/>
          <w:wAfter w:w="5415" w:type="dxa"/>
          <w:trHeight w:val="555"/>
        </w:trPr>
        <w:tc>
          <w:tcPr>
            <w:tcW w:w="974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74010048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8844706" w14:textId="0C8F2100" w:rsidR="001B3F13" w:rsidRPr="005711F3" w:rsidRDefault="001B3F13" w:rsidP="001B3F1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>Ja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,</w:t>
                </w: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točnost i </w:t>
                </w: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>istinitost navedenih podataka.</w:t>
                </w:r>
              </w:p>
            </w:sdtContent>
          </w:sdt>
        </w:tc>
      </w:tr>
      <w:tr w:rsidR="001B3F13" w:rsidRPr="005711F3" w14:paraId="00C3E8D4" w14:textId="77777777" w:rsidTr="00D56FFF">
        <w:trPr>
          <w:gridAfter w:val="1"/>
          <w:wAfter w:w="5415" w:type="dxa"/>
          <w:trHeight w:val="866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1C6DE" w14:textId="77777777" w:rsidR="001B3F13" w:rsidRPr="005711F3" w:rsidRDefault="001B3F13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Ime i prezime:</w:t>
            </w:r>
          </w:p>
          <w:p w14:paraId="5896D5B7" w14:textId="77777777" w:rsidR="001B3F13" w:rsidRPr="005711F3" w:rsidRDefault="001B3F13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2D91A79F" w14:textId="7027C0B2" w:rsidR="001B3F13" w:rsidRPr="000E53C9" w:rsidRDefault="001B3F13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845F2" w14:textId="77777777" w:rsidR="001B3F13" w:rsidRPr="005711F3" w:rsidRDefault="001B3F13" w:rsidP="001B3F13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  <w:r w:rsidRPr="005711F3">
              <w:rPr>
                <w:rFonts w:ascii="Times New Roman" w:hAnsi="Times New Roman"/>
                <w:lang w:eastAsia="hr-HR"/>
              </w:rPr>
              <w:t>Potpis :</w:t>
            </w:r>
          </w:p>
          <w:p w14:paraId="4F001DD2" w14:textId="77777777" w:rsidR="001B3F13" w:rsidRPr="005711F3" w:rsidRDefault="001B3F13" w:rsidP="001B3F13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5284D103" w14:textId="02046A32" w:rsidR="001B3F13" w:rsidRPr="000E53C9" w:rsidRDefault="001B3F13" w:rsidP="001B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441E" w14:textId="77777777" w:rsidR="001B3F13" w:rsidRPr="005711F3" w:rsidRDefault="001B3F13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Mjesto i datum:</w:t>
            </w:r>
          </w:p>
          <w:p w14:paraId="31691F8C" w14:textId="77777777" w:rsidR="001B3F13" w:rsidRPr="005711F3" w:rsidRDefault="001B3F13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28EBFFDF" w14:textId="7E6AB12A" w:rsidR="001B3F13" w:rsidRPr="000E53C9" w:rsidRDefault="001B3F13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690AE99E" w14:textId="77777777" w:rsidR="002349B2" w:rsidRDefault="002349B2" w:rsidP="00AA3381">
      <w:pPr>
        <w:spacing w:after="0"/>
        <w:rPr>
          <w:rFonts w:ascii="Times New Roman" w:hAnsi="Times New Roman"/>
        </w:rPr>
      </w:pPr>
    </w:p>
    <w:sdt>
      <w:sdtPr>
        <w:rPr>
          <w:rFonts w:ascii="Times New Roman" w:hAnsi="Times New Roman"/>
        </w:rPr>
        <w:id w:val="-424724300"/>
        <w:lock w:val="sdtContentLocked"/>
        <w:placeholder>
          <w:docPart w:val="DefaultPlaceholder_-1854013440"/>
        </w:placeholder>
      </w:sdtPr>
      <w:sdtEndPr>
        <w:rPr>
          <w:b/>
        </w:rPr>
      </w:sdtEndPr>
      <w:sdtContent>
        <w:p w14:paraId="62B13108" w14:textId="5C832465" w:rsidR="00FA19C4" w:rsidRPr="00DD6830" w:rsidRDefault="00DD6830" w:rsidP="00DD6830">
          <w:pPr>
            <w:spacing w:after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Zahtjevu </w:t>
          </w:r>
          <w:r w:rsidR="00520174">
            <w:rPr>
              <w:rFonts w:ascii="Times New Roman" w:hAnsi="Times New Roman"/>
            </w:rPr>
            <w:t xml:space="preserve">se </w:t>
          </w:r>
          <w:r w:rsidR="003F6D72" w:rsidRPr="004D3A9E">
            <w:rPr>
              <w:rFonts w:ascii="Times New Roman" w:hAnsi="Times New Roman"/>
            </w:rPr>
            <w:t>pril</w:t>
          </w:r>
          <w:r w:rsidR="00520174">
            <w:rPr>
              <w:rFonts w:ascii="Times New Roman" w:hAnsi="Times New Roman"/>
            </w:rPr>
            <w:t>aže</w:t>
          </w:r>
          <w:r w:rsidR="003F6D72" w:rsidRPr="004D3A9E">
            <w:rPr>
              <w:rFonts w:ascii="Times New Roman" w:hAnsi="Times New Roman"/>
            </w:rPr>
            <w:t>:</w:t>
          </w:r>
          <w:bookmarkStart w:id="1" w:name="_Hlk149212237"/>
        </w:p>
        <w:bookmarkEnd w:id="1"/>
        <w:p w14:paraId="4E539A14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hAnsi="Times New Roman"/>
              <w:bCs/>
              <w:color w:val="000000"/>
            </w:rPr>
            <w:t xml:space="preserve">preslika Rješenja o upisu u Upisnik obiteljskih poljoprivrednih gospodarstava ili Upisnik poljoprivrednika, </w:t>
          </w:r>
        </w:p>
        <w:p w14:paraId="784ACF00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hAnsi="Times New Roman"/>
              <w:bCs/>
              <w:color w:val="000000"/>
            </w:rPr>
            <w:t>ukoliko je podnositelj zahtjeva obrtnik i preslika obrtnice, a ukoliko je trgovačko društvo preslika Izvatka iz sudskog registra,</w:t>
          </w:r>
        </w:p>
        <w:p w14:paraId="68F42138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hAnsi="Times New Roman"/>
              <w:bCs/>
              <w:color w:val="000000"/>
            </w:rPr>
            <w:t>dokaz o vlasništvu poljoprivrednog zemljišta na kojem je izvršeno ulaganje,</w:t>
          </w:r>
        </w:p>
        <w:p w14:paraId="78AB42AC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hAnsi="Times New Roman"/>
              <w:bCs/>
              <w:color w:val="000000"/>
            </w:rPr>
            <w:t>ukoliko je ulaganje u poljoprivredno zemljište koje nije u vlasništvu korisnika, korisnik prilaže ugovor o najmu/zakupu/ ili koncesiji koji mora biti sklopljen na rok od najmanje 10 godina,</w:t>
          </w:r>
        </w:p>
        <w:p w14:paraId="5D29BED0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bookmarkStart w:id="2" w:name="_Hlk156630939"/>
          <w:r>
            <w:rPr>
              <w:rFonts w:ascii="Times New Roman" w:hAnsi="Times New Roman"/>
              <w:bCs/>
              <w:color w:val="000000"/>
            </w:rPr>
            <w:t>preslike računa prihvatljivih troškova i dokaz o izvršenim plaćanjima</w:t>
          </w:r>
          <w:bookmarkEnd w:id="2"/>
          <w:r>
            <w:rPr>
              <w:rFonts w:ascii="Times New Roman" w:hAnsi="Times New Roman"/>
              <w:bCs/>
              <w:color w:val="000000"/>
            </w:rPr>
            <w:t>,</w:t>
          </w:r>
        </w:p>
        <w:p w14:paraId="258A14FF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hAnsi="Times New Roman"/>
              <w:bCs/>
              <w:color w:val="000000"/>
            </w:rPr>
            <w:t>Izjava o svim potporama male vrijednosti koje je korisnik primio u tekućoj fiskalnoj godini i prethodne dvije godine,</w:t>
          </w:r>
        </w:p>
        <w:p w14:paraId="3D542F89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hAnsi="Times New Roman"/>
              <w:bCs/>
              <w:color w:val="000000"/>
            </w:rPr>
            <w:t>Izjava je li na način propisan člankom 2. Uredbe Komisije (EU) br. 1408/2013 povezan s ostalim poduzetnicima,</w:t>
          </w:r>
        </w:p>
        <w:p w14:paraId="61B07DC0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hAnsi="Times New Roman"/>
              <w:bCs/>
              <w:color w:val="000000"/>
            </w:rPr>
            <w:t>Izjava o korištenim potporama male vrijednosti povezanih poduzetnika (prilaže se samo ukoliko postoje povezani poduzetnici),</w:t>
          </w:r>
        </w:p>
        <w:p w14:paraId="4AD50691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hAnsi="Times New Roman"/>
              <w:bCs/>
              <w:color w:val="000000"/>
            </w:rPr>
            <w:t>Izjava o nepostojanju dvostrukog financiranja istih troškova,</w:t>
          </w:r>
        </w:p>
        <w:p w14:paraId="6969BE04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hAnsi="Times New Roman"/>
              <w:bCs/>
              <w:color w:val="000000"/>
            </w:rPr>
            <w:t>potvrda Porezne uprave o nepostojanju duga prema državnom proračunu i izvanproračunskim fondovima ne starija od 30 dana od dana podnošenja zahtjeva,</w:t>
          </w:r>
        </w:p>
        <w:p w14:paraId="18AB9B63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eastAsia="Times New Roman" w:hAnsi="Times New Roman"/>
              <w:bCs/>
              <w:color w:val="000000"/>
            </w:rPr>
            <w:t>preslika IBAN-a podnositelja</w:t>
          </w:r>
          <w:r>
            <w:rPr>
              <w:rFonts w:ascii="Times New Roman" w:hAnsi="Times New Roman"/>
              <w:bCs/>
              <w:color w:val="000000"/>
            </w:rPr>
            <w:t xml:space="preserve"> i</w:t>
          </w:r>
        </w:p>
        <w:p w14:paraId="0A74E914" w14:textId="77777777" w:rsidR="00D62B49" w:rsidRDefault="00D62B49" w:rsidP="00D62B49">
          <w:pPr>
            <w:widowControl w:val="0"/>
            <w:numPr>
              <w:ilvl w:val="0"/>
              <w:numId w:val="14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hAnsi="Times New Roman"/>
              <w:bCs/>
              <w:color w:val="000000"/>
            </w:rPr>
          </w:pPr>
          <w:r>
            <w:rPr>
              <w:rFonts w:ascii="Times New Roman" w:hAnsi="Times New Roman"/>
              <w:bCs/>
              <w:color w:val="000000"/>
            </w:rPr>
            <w:t>Privola za prikupljanje i obradu osobnih podataka.</w:t>
          </w:r>
        </w:p>
        <w:p w14:paraId="3C1823ED" w14:textId="77777777" w:rsidR="004249F2" w:rsidRDefault="004249F2" w:rsidP="004249F2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/>
              <w:bCs/>
            </w:rPr>
          </w:pPr>
        </w:p>
        <w:p w14:paraId="4622919D" w14:textId="5705A79C" w:rsidR="002554D5" w:rsidRPr="004249F2" w:rsidRDefault="004249F2" w:rsidP="004249F2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/>
              <w:b/>
            </w:rPr>
          </w:pPr>
          <w:r w:rsidRPr="004249F2">
            <w:rPr>
              <w:rFonts w:ascii="Times New Roman" w:hAnsi="Times New Roman"/>
              <w:b/>
            </w:rPr>
            <w:t>Obrazac zahtjeva i obrasci potrebnih izjava moraju biti ispunjeni</w:t>
          </w:r>
          <w:r w:rsidR="00315FD8">
            <w:rPr>
              <w:rFonts w:ascii="Times New Roman" w:hAnsi="Times New Roman"/>
              <w:b/>
            </w:rPr>
            <w:t xml:space="preserve"> i</w:t>
          </w:r>
          <w:r w:rsidRPr="004249F2">
            <w:rPr>
              <w:rFonts w:ascii="Times New Roman" w:hAnsi="Times New Roman"/>
              <w:b/>
            </w:rPr>
            <w:t xml:space="preserve"> potpisani.</w:t>
          </w:r>
        </w:p>
      </w:sdtContent>
    </w:sdt>
    <w:sectPr w:rsidR="002554D5" w:rsidRPr="004249F2" w:rsidSect="00FE27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99" w:right="1417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4A33AF" w14:textId="77777777" w:rsidR="0057220B" w:rsidRDefault="0057220B" w:rsidP="00937723">
      <w:pPr>
        <w:spacing w:after="0" w:line="240" w:lineRule="auto"/>
      </w:pPr>
      <w:r>
        <w:separator/>
      </w:r>
    </w:p>
  </w:endnote>
  <w:endnote w:type="continuationSeparator" w:id="0">
    <w:p w14:paraId="36465A7C" w14:textId="77777777" w:rsidR="0057220B" w:rsidRDefault="0057220B" w:rsidP="00937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48978" w14:textId="77777777" w:rsidR="00F07EDF" w:rsidRDefault="00F07EDF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E4553F">
      <w:rPr>
        <w:noProof/>
      </w:rPr>
      <w:t>2</w:t>
    </w:r>
    <w:r>
      <w:fldChar w:fldCharType="end"/>
    </w:r>
  </w:p>
  <w:p w14:paraId="4D1A9244" w14:textId="77777777" w:rsidR="00F07EDF" w:rsidRDefault="00F07E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72AAC" w14:textId="77777777" w:rsidR="001614A4" w:rsidRDefault="001614A4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E4553F">
      <w:rPr>
        <w:noProof/>
      </w:rPr>
      <w:t>1</w:t>
    </w:r>
    <w:r>
      <w:fldChar w:fldCharType="end"/>
    </w:r>
  </w:p>
  <w:p w14:paraId="3AA43E7B" w14:textId="77777777" w:rsidR="001614A4" w:rsidRDefault="00161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6FF81" w14:textId="77777777" w:rsidR="0057220B" w:rsidRDefault="0057220B" w:rsidP="00937723">
      <w:pPr>
        <w:spacing w:after="0" w:line="240" w:lineRule="auto"/>
      </w:pPr>
      <w:r>
        <w:separator/>
      </w:r>
    </w:p>
  </w:footnote>
  <w:footnote w:type="continuationSeparator" w:id="0">
    <w:p w14:paraId="20D357A6" w14:textId="77777777" w:rsidR="0057220B" w:rsidRDefault="0057220B" w:rsidP="00937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DEB2D" w14:textId="77777777" w:rsidR="00937723" w:rsidRDefault="00937723" w:rsidP="00937723">
    <w:pPr>
      <w:pStyle w:val="Header"/>
      <w:jc w:val="right"/>
      <w:rPr>
        <w:rFonts w:ascii="Times New Roman" w:hAnsi="Times New Roman"/>
        <w:b/>
      </w:rPr>
    </w:pPr>
  </w:p>
  <w:p w14:paraId="6FB3FE27" w14:textId="77777777" w:rsidR="00937723" w:rsidRDefault="00937723" w:rsidP="00937723">
    <w:pPr>
      <w:pStyle w:val="Header"/>
      <w:jc w:val="right"/>
    </w:pPr>
    <w:r w:rsidRPr="00EF5763">
      <w:rPr>
        <w:rFonts w:ascii="Times New Roman" w:hAnsi="Times New Roman"/>
        <w:b/>
      </w:rPr>
      <w:t xml:space="preserve">OBRAZAC </w:t>
    </w:r>
    <w:r>
      <w:rPr>
        <w:rFonts w:ascii="Times New Roman" w:hAnsi="Times New Roman"/>
        <w:b/>
      </w:rPr>
      <w:t>3</w:t>
    </w:r>
    <w:r w:rsidRPr="00EF5763">
      <w:rPr>
        <w:rFonts w:ascii="Times New Roman" w:hAnsi="Times New Roman"/>
        <w:b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91281" w14:textId="6FCC059A" w:rsidR="001614A4" w:rsidRPr="001614A4" w:rsidRDefault="001614A4" w:rsidP="001614A4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  <w:r w:rsidRPr="001614A4">
      <w:rPr>
        <w:rFonts w:ascii="Times New Roman" w:hAnsi="Times New Roman"/>
        <w:b/>
        <w:bCs/>
        <w:sz w:val="20"/>
        <w:szCs w:val="20"/>
      </w:rPr>
      <w:t>OBRAZAC 3.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766"/>
    <w:multiLevelType w:val="hybridMultilevel"/>
    <w:tmpl w:val="EEF2520C"/>
    <w:lvl w:ilvl="0" w:tplc="F8F0C404">
      <w:start w:val="1"/>
      <w:numFmt w:val="bullet"/>
      <w:lvlText w:val="-"/>
      <w:lvlJc w:val="left"/>
      <w:pPr>
        <w:ind w:left="216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AB769C"/>
    <w:multiLevelType w:val="hybridMultilevel"/>
    <w:tmpl w:val="62C82D9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24309E"/>
    <w:multiLevelType w:val="hybridMultilevel"/>
    <w:tmpl w:val="AFC4821A"/>
    <w:lvl w:ilvl="0" w:tplc="E9227D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63EE5"/>
    <w:multiLevelType w:val="hybridMultilevel"/>
    <w:tmpl w:val="F9C22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F211E"/>
    <w:multiLevelType w:val="hybridMultilevel"/>
    <w:tmpl w:val="55F06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E63F7"/>
    <w:multiLevelType w:val="hybridMultilevel"/>
    <w:tmpl w:val="3EFCAC50"/>
    <w:lvl w:ilvl="0" w:tplc="041A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A366E4A"/>
    <w:multiLevelType w:val="hybridMultilevel"/>
    <w:tmpl w:val="A6EC4584"/>
    <w:lvl w:ilvl="0" w:tplc="A07C2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814E2"/>
    <w:multiLevelType w:val="hybridMultilevel"/>
    <w:tmpl w:val="92B6BD6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6CAC7EE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 w:tentative="1">
      <w:start w:val="1"/>
      <w:numFmt w:val="lowerRoman"/>
      <w:lvlText w:val="%3."/>
      <w:lvlJc w:val="right"/>
      <w:pPr>
        <w:ind w:left="6408" w:hanging="180"/>
      </w:pPr>
    </w:lvl>
    <w:lvl w:ilvl="3" w:tplc="041A000F" w:tentative="1">
      <w:start w:val="1"/>
      <w:numFmt w:val="decimal"/>
      <w:lvlText w:val="%4."/>
      <w:lvlJc w:val="left"/>
      <w:pPr>
        <w:ind w:left="7128" w:hanging="360"/>
      </w:pPr>
    </w:lvl>
    <w:lvl w:ilvl="4" w:tplc="041A0019" w:tentative="1">
      <w:start w:val="1"/>
      <w:numFmt w:val="lowerLetter"/>
      <w:lvlText w:val="%5."/>
      <w:lvlJc w:val="left"/>
      <w:pPr>
        <w:ind w:left="7848" w:hanging="360"/>
      </w:pPr>
    </w:lvl>
    <w:lvl w:ilvl="5" w:tplc="041A001B" w:tentative="1">
      <w:start w:val="1"/>
      <w:numFmt w:val="lowerRoman"/>
      <w:lvlText w:val="%6."/>
      <w:lvlJc w:val="right"/>
      <w:pPr>
        <w:ind w:left="8568" w:hanging="180"/>
      </w:pPr>
    </w:lvl>
    <w:lvl w:ilvl="6" w:tplc="041A000F" w:tentative="1">
      <w:start w:val="1"/>
      <w:numFmt w:val="decimal"/>
      <w:lvlText w:val="%7."/>
      <w:lvlJc w:val="left"/>
      <w:pPr>
        <w:ind w:left="9288" w:hanging="360"/>
      </w:pPr>
    </w:lvl>
    <w:lvl w:ilvl="7" w:tplc="041A0019" w:tentative="1">
      <w:start w:val="1"/>
      <w:numFmt w:val="lowerLetter"/>
      <w:lvlText w:val="%8."/>
      <w:lvlJc w:val="left"/>
      <w:pPr>
        <w:ind w:left="10008" w:hanging="360"/>
      </w:pPr>
    </w:lvl>
    <w:lvl w:ilvl="8" w:tplc="041A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9" w15:restartNumberingAfterBreak="0">
    <w:nsid w:val="6A033C93"/>
    <w:multiLevelType w:val="hybridMultilevel"/>
    <w:tmpl w:val="19BC84A6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56C9B"/>
    <w:multiLevelType w:val="hybridMultilevel"/>
    <w:tmpl w:val="A90CA8C4"/>
    <w:lvl w:ilvl="0" w:tplc="DB92157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918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3730132">
    <w:abstractNumId w:val="8"/>
  </w:num>
  <w:num w:numId="3" w16cid:durableId="895043753">
    <w:abstractNumId w:val="2"/>
  </w:num>
  <w:num w:numId="4" w16cid:durableId="2032685889">
    <w:abstractNumId w:val="3"/>
  </w:num>
  <w:num w:numId="5" w16cid:durableId="1854415148">
    <w:abstractNumId w:val="9"/>
  </w:num>
  <w:num w:numId="6" w16cid:durableId="1345205425">
    <w:abstractNumId w:val="1"/>
  </w:num>
  <w:num w:numId="7" w16cid:durableId="1177503903">
    <w:abstractNumId w:val="7"/>
  </w:num>
  <w:num w:numId="8" w16cid:durableId="1091006859">
    <w:abstractNumId w:val="6"/>
  </w:num>
  <w:num w:numId="9" w16cid:durableId="1890652354">
    <w:abstractNumId w:val="10"/>
  </w:num>
  <w:num w:numId="10" w16cid:durableId="1736006693">
    <w:abstractNumId w:val="0"/>
  </w:num>
  <w:num w:numId="11" w16cid:durableId="1016495095">
    <w:abstractNumId w:val="0"/>
  </w:num>
  <w:num w:numId="12" w16cid:durableId="1747259411">
    <w:abstractNumId w:val="4"/>
  </w:num>
  <w:num w:numId="13" w16cid:durableId="1877035975">
    <w:abstractNumId w:val="5"/>
  </w:num>
  <w:num w:numId="14" w16cid:durableId="71030668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D72"/>
    <w:rsid w:val="00013E4A"/>
    <w:rsid w:val="000228EA"/>
    <w:rsid w:val="00023F06"/>
    <w:rsid w:val="00034A58"/>
    <w:rsid w:val="00047AE1"/>
    <w:rsid w:val="00071C0C"/>
    <w:rsid w:val="00082D12"/>
    <w:rsid w:val="000859D2"/>
    <w:rsid w:val="000C028C"/>
    <w:rsid w:val="000E4E4E"/>
    <w:rsid w:val="000E53C9"/>
    <w:rsid w:val="00111A0C"/>
    <w:rsid w:val="001575FB"/>
    <w:rsid w:val="001576A2"/>
    <w:rsid w:val="001614A4"/>
    <w:rsid w:val="001945D4"/>
    <w:rsid w:val="001A7076"/>
    <w:rsid w:val="001B3F13"/>
    <w:rsid w:val="001C1D1E"/>
    <w:rsid w:val="001F2A88"/>
    <w:rsid w:val="002059D6"/>
    <w:rsid w:val="00220BD1"/>
    <w:rsid w:val="0022511A"/>
    <w:rsid w:val="002302FE"/>
    <w:rsid w:val="002349B2"/>
    <w:rsid w:val="00240A5F"/>
    <w:rsid w:val="00241C8E"/>
    <w:rsid w:val="0024200F"/>
    <w:rsid w:val="00242C51"/>
    <w:rsid w:val="00245C41"/>
    <w:rsid w:val="002554D5"/>
    <w:rsid w:val="0026468D"/>
    <w:rsid w:val="002724A5"/>
    <w:rsid w:val="002B6646"/>
    <w:rsid w:val="002C6F45"/>
    <w:rsid w:val="002F4675"/>
    <w:rsid w:val="002F5014"/>
    <w:rsid w:val="002F51D1"/>
    <w:rsid w:val="00307585"/>
    <w:rsid w:val="00315FD8"/>
    <w:rsid w:val="00333925"/>
    <w:rsid w:val="00383476"/>
    <w:rsid w:val="003D1BA5"/>
    <w:rsid w:val="003D1E8F"/>
    <w:rsid w:val="003E4753"/>
    <w:rsid w:val="003F6D72"/>
    <w:rsid w:val="0040616C"/>
    <w:rsid w:val="00414EBA"/>
    <w:rsid w:val="004245C7"/>
    <w:rsid w:val="004249F2"/>
    <w:rsid w:val="00467FF6"/>
    <w:rsid w:val="004947A4"/>
    <w:rsid w:val="004A1CF0"/>
    <w:rsid w:val="004B4B41"/>
    <w:rsid w:val="004C5DD2"/>
    <w:rsid w:val="004D130D"/>
    <w:rsid w:val="004D3A9E"/>
    <w:rsid w:val="0051322A"/>
    <w:rsid w:val="00520174"/>
    <w:rsid w:val="00540EF9"/>
    <w:rsid w:val="0054597F"/>
    <w:rsid w:val="005529C7"/>
    <w:rsid w:val="005711F3"/>
    <w:rsid w:val="0057220B"/>
    <w:rsid w:val="005821BE"/>
    <w:rsid w:val="00597410"/>
    <w:rsid w:val="005A513B"/>
    <w:rsid w:val="005D569A"/>
    <w:rsid w:val="005F2DF4"/>
    <w:rsid w:val="005F4054"/>
    <w:rsid w:val="006052D7"/>
    <w:rsid w:val="00611E28"/>
    <w:rsid w:val="00615FAA"/>
    <w:rsid w:val="00640103"/>
    <w:rsid w:val="00654328"/>
    <w:rsid w:val="00662867"/>
    <w:rsid w:val="00663AB1"/>
    <w:rsid w:val="00666A3C"/>
    <w:rsid w:val="00696EB5"/>
    <w:rsid w:val="00697766"/>
    <w:rsid w:val="006A2309"/>
    <w:rsid w:val="006B5A4A"/>
    <w:rsid w:val="006C4224"/>
    <w:rsid w:val="006D05AA"/>
    <w:rsid w:val="006F6F76"/>
    <w:rsid w:val="00735E91"/>
    <w:rsid w:val="007364DD"/>
    <w:rsid w:val="00740E38"/>
    <w:rsid w:val="007538EB"/>
    <w:rsid w:val="007704A1"/>
    <w:rsid w:val="00771B14"/>
    <w:rsid w:val="007A1427"/>
    <w:rsid w:val="007A3402"/>
    <w:rsid w:val="007F36FD"/>
    <w:rsid w:val="0083284D"/>
    <w:rsid w:val="00833982"/>
    <w:rsid w:val="00896E12"/>
    <w:rsid w:val="008D15A6"/>
    <w:rsid w:val="009361E9"/>
    <w:rsid w:val="0093754C"/>
    <w:rsid w:val="00937723"/>
    <w:rsid w:val="009436A7"/>
    <w:rsid w:val="00946679"/>
    <w:rsid w:val="0098725B"/>
    <w:rsid w:val="009E64D9"/>
    <w:rsid w:val="00A4521E"/>
    <w:rsid w:val="00A4690F"/>
    <w:rsid w:val="00A733F1"/>
    <w:rsid w:val="00A82795"/>
    <w:rsid w:val="00AA3381"/>
    <w:rsid w:val="00AC2A5A"/>
    <w:rsid w:val="00AC4135"/>
    <w:rsid w:val="00AE2111"/>
    <w:rsid w:val="00AE40EA"/>
    <w:rsid w:val="00AF43F2"/>
    <w:rsid w:val="00AF6E28"/>
    <w:rsid w:val="00B01B5B"/>
    <w:rsid w:val="00B10726"/>
    <w:rsid w:val="00B154C9"/>
    <w:rsid w:val="00B65DB3"/>
    <w:rsid w:val="00B8116C"/>
    <w:rsid w:val="00B91C95"/>
    <w:rsid w:val="00B972CE"/>
    <w:rsid w:val="00B97BA4"/>
    <w:rsid w:val="00BC4391"/>
    <w:rsid w:val="00BE3FAB"/>
    <w:rsid w:val="00BF385E"/>
    <w:rsid w:val="00C03908"/>
    <w:rsid w:val="00C377F6"/>
    <w:rsid w:val="00C55A35"/>
    <w:rsid w:val="00C62B25"/>
    <w:rsid w:val="00C64CA5"/>
    <w:rsid w:val="00C839E7"/>
    <w:rsid w:val="00C84DBD"/>
    <w:rsid w:val="00C85BA5"/>
    <w:rsid w:val="00C94A09"/>
    <w:rsid w:val="00CC2D43"/>
    <w:rsid w:val="00D16563"/>
    <w:rsid w:val="00D30A86"/>
    <w:rsid w:val="00D340D6"/>
    <w:rsid w:val="00D42625"/>
    <w:rsid w:val="00D56AE1"/>
    <w:rsid w:val="00D56FFF"/>
    <w:rsid w:val="00D62B49"/>
    <w:rsid w:val="00D662B6"/>
    <w:rsid w:val="00D7560B"/>
    <w:rsid w:val="00D876F4"/>
    <w:rsid w:val="00DA0DB1"/>
    <w:rsid w:val="00DB030E"/>
    <w:rsid w:val="00DB1AAE"/>
    <w:rsid w:val="00DD6830"/>
    <w:rsid w:val="00DF722E"/>
    <w:rsid w:val="00E03B50"/>
    <w:rsid w:val="00E12A5E"/>
    <w:rsid w:val="00E4553F"/>
    <w:rsid w:val="00E53EAF"/>
    <w:rsid w:val="00E62268"/>
    <w:rsid w:val="00EA1CF3"/>
    <w:rsid w:val="00EA2644"/>
    <w:rsid w:val="00EC235D"/>
    <w:rsid w:val="00ED28E9"/>
    <w:rsid w:val="00ED6783"/>
    <w:rsid w:val="00EE5481"/>
    <w:rsid w:val="00EF0435"/>
    <w:rsid w:val="00EF5763"/>
    <w:rsid w:val="00F07EDF"/>
    <w:rsid w:val="00F11BFB"/>
    <w:rsid w:val="00F21A96"/>
    <w:rsid w:val="00F22E1A"/>
    <w:rsid w:val="00F91FFC"/>
    <w:rsid w:val="00FA19C4"/>
    <w:rsid w:val="00FA5BE6"/>
    <w:rsid w:val="00FC227A"/>
    <w:rsid w:val="00FD3152"/>
    <w:rsid w:val="00FE274C"/>
    <w:rsid w:val="00FF43EE"/>
    <w:rsid w:val="00FF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1359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5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C5DD2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4D3A9E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3772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3772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3772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937723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F40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0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78AA2-37A7-4EFE-8B22-5AC2CD2C2918}"/>
      </w:docPartPr>
      <w:docPartBody>
        <w:p w:rsidR="008B7FBF" w:rsidRDefault="008B7FBF">
          <w:r w:rsidRPr="00FE691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BF"/>
    <w:rsid w:val="000952C7"/>
    <w:rsid w:val="008B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7FB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BDAAB-C1FF-418A-BBFB-F186E9553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2024-03-18T11:26:00Z</dcterms:created>
  <dcterms:modified xsi:type="dcterms:W3CDTF">2024-03-27T12:59:00Z</dcterms:modified>
</cp:coreProperties>
</file>